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2DDA" w14:textId="0F1B1BF4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074AEC">
        <w:rPr>
          <w:rFonts w:ascii="ＭＳ 明朝" w:hAnsi="ＭＳ 明朝" w:hint="eastAsia"/>
          <w:sz w:val="24"/>
          <w:szCs w:val="24"/>
        </w:rPr>
        <w:t>１</w:t>
      </w:r>
      <w:r w:rsidRPr="00A82BAC">
        <w:rPr>
          <w:rFonts w:ascii="ＭＳ 明朝" w:hAnsi="ＭＳ 明朝" w:hint="eastAsia"/>
          <w:sz w:val="24"/>
          <w:szCs w:val="24"/>
        </w:rPr>
        <w:t xml:space="preserve">）　　　　　　　　　　　　　　　　　　　　　</w:t>
      </w:r>
      <w:r w:rsidR="00074AEC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令和</w:t>
      </w:r>
      <w:r w:rsidR="00A557C4">
        <w:rPr>
          <w:rFonts w:ascii="ＭＳ 明朝" w:hAnsi="ＭＳ 明朝" w:hint="eastAsia"/>
          <w:sz w:val="24"/>
          <w:szCs w:val="24"/>
        </w:rPr>
        <w:t>７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A8565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D0B47C8" w14:textId="6898C4AF" w:rsidR="00A85654" w:rsidRPr="002A6BD4" w:rsidRDefault="00A85654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2A6BD4">
        <w:rPr>
          <w:rFonts w:ascii="ＭＳ 明朝" w:hAnsi="ＭＳ 明朝" w:hint="eastAsia"/>
          <w:sz w:val="32"/>
          <w:szCs w:val="32"/>
        </w:rPr>
        <w:t>赤い羽根</w:t>
      </w:r>
      <w:r w:rsidR="00A557C4">
        <w:rPr>
          <w:rFonts w:ascii="ＭＳ 明朝" w:hAnsi="ＭＳ 明朝" w:hint="eastAsia"/>
          <w:sz w:val="32"/>
          <w:szCs w:val="32"/>
        </w:rPr>
        <w:t>・物価高騰下のいのちをつなぐ支え合いキャンペーン</w:t>
      </w:r>
    </w:p>
    <w:p w14:paraId="261F1878" w14:textId="2CAFFABF" w:rsidR="00A85654" w:rsidRDefault="00A557C4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「こども食堂」応援助成事業</w:t>
      </w:r>
    </w:p>
    <w:p w14:paraId="5A55DB39" w14:textId="4B5F67D4" w:rsidR="00A530F6" w:rsidRPr="00A82BAC" w:rsidRDefault="00BD72DD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A82BAC">
        <w:rPr>
          <w:rFonts w:ascii="ＭＳ 明朝" w:hAnsi="ＭＳ 明朝" w:hint="eastAsia"/>
          <w:sz w:val="32"/>
          <w:szCs w:val="32"/>
        </w:rPr>
        <w:t>助成申請書</w:t>
      </w:r>
    </w:p>
    <w:p w14:paraId="2AC806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C1EF4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180"/>
        <w:gridCol w:w="10"/>
        <w:gridCol w:w="671"/>
        <w:gridCol w:w="1030"/>
        <w:gridCol w:w="1374"/>
        <w:gridCol w:w="1281"/>
      </w:tblGrid>
      <w:tr w:rsidR="00BD72DD" w:rsidRPr="00A82BAC" w14:paraId="3EE0DB5D" w14:textId="77777777" w:rsidTr="00F25C2A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F25C2A" w:rsidRPr="00A82BAC" w:rsidRDefault="00F25C2A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144FF7B0" w14:textId="77777777" w:rsidR="00D913AF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※法人の場合は</w:t>
            </w:r>
          </w:p>
          <w:p w14:paraId="5ADDE796" w14:textId="77777777" w:rsidR="00BD72DD" w:rsidRPr="00A82BAC" w:rsidRDefault="00D913AF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7"/>
                <w:szCs w:val="18"/>
              </w:rPr>
              <w:t xml:space="preserve">　</w:t>
            </w:r>
            <w:r w:rsidR="00BD72DD"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法人格も記入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5EBB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</w:p>
        </w:tc>
      </w:tr>
      <w:tr w:rsidR="00BD72DD" w:rsidRPr="00A82BAC" w14:paraId="1C8DB5B4" w14:textId="77777777" w:rsidTr="000F2550">
        <w:trPr>
          <w:trHeight w:val="610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57C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12538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3F4B9C" w:rsidRPr="00A82BAC" w14:paraId="4C7AA129" w14:textId="77777777" w:rsidTr="002E791E">
        <w:trPr>
          <w:trHeight w:val="365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8480" w14:textId="77777777" w:rsidR="003F4B9C" w:rsidRPr="00A82BAC" w:rsidRDefault="003F4B9C" w:rsidP="00F25C2A">
            <w:pPr>
              <w:autoSpaceDE w:val="0"/>
              <w:autoSpaceDN w:val="0"/>
              <w:adjustRightInd w:val="0"/>
              <w:spacing w:line="0" w:lineRule="atLeast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843" w14:textId="77777777" w:rsidR="003F4B9C" w:rsidRPr="00A82BAC" w:rsidRDefault="003F4B9C" w:rsidP="00592605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ﾌﾘｶﾞﾅ　</w:t>
            </w:r>
          </w:p>
        </w:tc>
      </w:tr>
      <w:tr w:rsidR="00A950A3" w:rsidRPr="00A82BAC" w14:paraId="558268A2" w14:textId="77777777" w:rsidTr="000F2550">
        <w:trPr>
          <w:trHeight w:val="456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6E40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3443F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3075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DBE0B2A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氏名　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21DA" w14:textId="32B6054F" w:rsidR="00A950A3" w:rsidRPr="00A82BAC" w:rsidRDefault="00A950A3" w:rsidP="00A950A3">
            <w:pPr>
              <w:autoSpaceDE w:val="0"/>
              <w:autoSpaceDN w:val="0"/>
              <w:adjustRightInd w:val="0"/>
              <w:ind w:left="276" w:rightChars="152" w:right="319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4518D" w:rsidRPr="00A82BAC" w14:paraId="2A6339ED" w14:textId="77777777" w:rsidTr="000F2550">
        <w:trPr>
          <w:trHeight w:val="523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F0C9" w14:textId="77777777" w:rsidR="0074518D" w:rsidRPr="00A82BAC" w:rsidRDefault="0074518D" w:rsidP="00BD72DD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201" w14:textId="77777777" w:rsidR="0074518D" w:rsidRPr="00A82BAC" w:rsidRDefault="0074518D" w:rsidP="00CF1C02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　　年　　月　　日</w:t>
            </w:r>
          </w:p>
        </w:tc>
        <w:tc>
          <w:tcPr>
            <w:tcW w:w="4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508" w14:textId="42FB30D2" w:rsidR="0074518D" w:rsidRPr="00A82BAC" w:rsidRDefault="0074518D" w:rsidP="00CA1FD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9EECFA7" w14:textId="77777777" w:rsidTr="00E94670">
        <w:trPr>
          <w:trHeight w:val="340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8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E94670">
        <w:trPr>
          <w:trHeight w:val="340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E94670">
        <w:trPr>
          <w:trHeight w:val="340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BD72DD" w:rsidRPr="00A82BAC" w14:paraId="0E257D44" w14:textId="77777777" w:rsidTr="00F25C2A">
        <w:trPr>
          <w:trHeight w:val="36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39ED0" w14:textId="77777777" w:rsidR="00BD72DD" w:rsidRPr="00A82BAC" w:rsidRDefault="00592605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</w:t>
            </w:r>
            <w:r w:rsidR="00BD72DD" w:rsidRPr="00A82BAC">
              <w:rPr>
                <w:rFonts w:ascii="ＭＳ 明朝" w:hAnsi="ＭＳ 明朝" w:hint="eastAsia"/>
                <w:kern w:val="0"/>
              </w:rPr>
              <w:t>責任者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7F5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  <w:r w:rsidR="003F4B9C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F4B9C" w:rsidRPr="00A82BAC" w14:paraId="67FF689D" w14:textId="77777777" w:rsidTr="003F4B9C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4576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9CB4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435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140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氏名</w:t>
            </w:r>
            <w:r w:rsidR="00A950A3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1F1BA3" w:rsidRPr="00A82BAC" w14:paraId="5BD90F2B" w14:textId="77777777" w:rsidTr="003A6A86">
        <w:trPr>
          <w:trHeight w:val="891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2C3F" w14:textId="53ABC17B" w:rsidR="001F1BA3" w:rsidRPr="0074518D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現在</w:t>
            </w:r>
            <w:r w:rsidR="0074518D"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(通常</w:t>
            </w:r>
            <w:r w:rsidR="0074518D" w:rsidRPr="0074518D">
              <w:rPr>
                <w:rFonts w:ascii="ＭＳ 明朝" w:hAnsi="ＭＳ 明朝"/>
                <w:kern w:val="0"/>
                <w:sz w:val="20"/>
                <w:szCs w:val="21"/>
              </w:rPr>
              <w:t>)</w:t>
            </w: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2D77453B" w14:textId="77777777" w:rsidR="001F1BA3" w:rsidRPr="00A82BAC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活動状況等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A7A1D4" w14:textId="77777777" w:rsidR="001F1BA3" w:rsidRPr="00A82BAC" w:rsidRDefault="001F1BA3" w:rsidP="00DD64EC">
            <w:pPr>
              <w:rPr>
                <w:rFonts w:ascii="ＭＳ 明朝" w:hAnsi="ＭＳ 明朝"/>
                <w:kern w:val="0"/>
              </w:rPr>
            </w:pPr>
          </w:p>
          <w:p w14:paraId="60F82119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  <w:p w14:paraId="2A1AA92E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063519">
        <w:rPr>
          <w:rFonts w:ascii="ＭＳ 明朝" w:hAnsi="ＭＳ 明朝" w:hint="eastAsia"/>
          <w:kern w:val="0"/>
          <w:sz w:val="24"/>
          <w:szCs w:val="24"/>
        </w:rPr>
        <w:t>活動名称・助成申請額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82BAC" w:rsidRPr="00A82BAC" w14:paraId="659E04F1" w14:textId="77777777" w:rsidTr="0074518D">
        <w:tc>
          <w:tcPr>
            <w:tcW w:w="6374" w:type="dxa"/>
          </w:tcPr>
          <w:p w14:paraId="2D52DE34" w14:textId="77777777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活動名称</w:t>
            </w:r>
          </w:p>
          <w:p w14:paraId="765F9DD8" w14:textId="77777777" w:rsidR="002A6BD4" w:rsidRDefault="002A6BD4" w:rsidP="00A85654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EDF2245" w14:textId="77777777" w:rsidR="002A6BD4" w:rsidRDefault="00A82BAC" w:rsidP="00A85654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＊例「</w:t>
            </w:r>
            <w:r w:rsidR="002A6BD4">
              <w:rPr>
                <w:rFonts w:ascii="ＭＳ 明朝" w:hAnsi="ＭＳ 明朝" w:hint="eastAsia"/>
                <w:kern w:val="0"/>
                <w:sz w:val="18"/>
                <w:szCs w:val="18"/>
              </w:rPr>
              <w:t>こども食堂におけるイベント『○○○○』開催事業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」</w:t>
            </w:r>
          </w:p>
          <w:p w14:paraId="65AC53FC" w14:textId="4D3755B0" w:rsidR="00A82BAC" w:rsidRPr="002A6BD4" w:rsidRDefault="00A82BAC" w:rsidP="002A6BD4">
            <w:pPr>
              <w:spacing w:line="0" w:lineRule="atLeast"/>
              <w:ind w:firstLineChars="1200" w:firstLine="216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(内容を50文字以内で端的に記入してください)。</w:t>
            </w:r>
          </w:p>
        </w:tc>
        <w:tc>
          <w:tcPr>
            <w:tcW w:w="2835" w:type="dxa"/>
            <w:vAlign w:val="center"/>
          </w:tcPr>
          <w:p w14:paraId="7F90DFE2" w14:textId="1F85F45D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助成申請額</w:t>
            </w:r>
          </w:p>
          <w:p w14:paraId="73E9EF16" w14:textId="7F77B9A4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円単位）</w:t>
            </w:r>
          </w:p>
          <w:p w14:paraId="70862749" w14:textId="0D4F3E6E" w:rsidR="004700F9" w:rsidRPr="004700F9" w:rsidRDefault="00EB5152" w:rsidP="0074518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A557C4">
              <w:rPr>
                <w:rFonts w:ascii="ＭＳ 明朝" w:hAnsi="ＭＳ 明朝" w:hint="eastAsia"/>
                <w:kern w:val="0"/>
                <w:sz w:val="18"/>
                <w:szCs w:val="18"/>
              </w:rPr>
              <w:t>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万円以内</w:t>
            </w:r>
          </w:p>
        </w:tc>
      </w:tr>
      <w:tr w:rsidR="00A82BAC" w:rsidRPr="00A82BAC" w14:paraId="0841C1AC" w14:textId="77777777" w:rsidTr="00F47222">
        <w:tc>
          <w:tcPr>
            <w:tcW w:w="6374" w:type="dxa"/>
          </w:tcPr>
          <w:p w14:paraId="7A308144" w14:textId="77777777" w:rsidR="000E51FE" w:rsidRDefault="000E51FE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10E7A9C" w14:textId="77777777" w:rsidR="00A82BAC" w:rsidRP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655DFF" w14:textId="77777777" w:rsidR="006476D5" w:rsidRDefault="00883CB6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</w:p>
          <w:p w14:paraId="4793B2DE" w14:textId="6A9145A9" w:rsidR="006476D5" w:rsidRPr="00A82BAC" w:rsidRDefault="0074518D" w:rsidP="000F2550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万</w:t>
            </w:r>
            <w:r w:rsidR="00AB7178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4E362BAB" w14:textId="77777777" w:rsidR="002A6BD4" w:rsidRPr="000F2550" w:rsidRDefault="002A6BD4" w:rsidP="002A6BD4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</w:p>
    <w:p w14:paraId="06903F83" w14:textId="7B8EBAA7" w:rsidR="00F47222" w:rsidRDefault="0001789F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0F2550">
        <w:rPr>
          <w:rFonts w:ascii="ＭＳ 明朝" w:hAnsi="ＭＳ 明朝" w:hint="eastAsia"/>
          <w:sz w:val="24"/>
          <w:szCs w:val="24"/>
        </w:rPr>
        <w:t>今年度の</w:t>
      </w:r>
      <w:r w:rsidR="00B12CC0">
        <w:rPr>
          <w:rFonts w:ascii="ＭＳ 明朝" w:hAnsi="ＭＳ 明朝" w:hint="eastAsia"/>
          <w:sz w:val="24"/>
          <w:szCs w:val="24"/>
        </w:rPr>
        <w:t>活動</w:t>
      </w:r>
      <w:r w:rsidR="000F2550">
        <w:rPr>
          <w:rFonts w:ascii="ＭＳ 明朝" w:hAnsi="ＭＳ 明朝" w:hint="eastAsia"/>
          <w:sz w:val="24"/>
          <w:szCs w:val="24"/>
        </w:rPr>
        <w:t>計画</w:t>
      </w:r>
      <w:r w:rsidR="00BC0B89">
        <w:rPr>
          <w:rFonts w:ascii="ＭＳ 明朝" w:hAnsi="ＭＳ 明朝" w:hint="eastAsia"/>
          <w:sz w:val="24"/>
          <w:szCs w:val="24"/>
        </w:rPr>
        <w:t>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2CC0" w:rsidRPr="00A82BAC" w14:paraId="4E639BEE" w14:textId="77777777" w:rsidTr="00E94670">
        <w:trPr>
          <w:trHeight w:val="1422"/>
        </w:trPr>
        <w:tc>
          <w:tcPr>
            <w:tcW w:w="9209" w:type="dxa"/>
          </w:tcPr>
          <w:p w14:paraId="6930B5D8" w14:textId="3F2963F7" w:rsidR="00B12CC0" w:rsidRDefault="00B12CC0" w:rsidP="0075234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活動内容</w:t>
            </w:r>
          </w:p>
          <w:p w14:paraId="583F9F3E" w14:textId="1EE0F247" w:rsidR="002A6BD4" w:rsidRPr="002A6BD4" w:rsidRDefault="00BC0B89" w:rsidP="00E94670">
            <w:pPr>
              <w:pStyle w:val="ac"/>
              <w:numPr>
                <w:ilvl w:val="0"/>
                <w:numId w:val="2"/>
              </w:numPr>
              <w:spacing w:beforeLines="50" w:before="180" w:line="0" w:lineRule="atLeast"/>
              <w:ind w:leftChars="0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団体としての</w:t>
            </w:r>
            <w:r w:rsidR="002A6BD4"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活動の必要性や、</w:t>
            </w:r>
            <w:r w:rsidR="00FB000A">
              <w:rPr>
                <w:rFonts w:ascii="ＭＳ 明朝" w:hAnsi="ＭＳ 明朝" w:hint="eastAsia"/>
                <w:kern w:val="0"/>
                <w:sz w:val="20"/>
                <w:szCs w:val="20"/>
              </w:rPr>
              <w:t>いつ、</w:t>
            </w:r>
            <w:r w:rsidR="002A6BD4"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どのような人々を対象にどのような活動を実施する予定か</w:t>
            </w:r>
            <w:r w:rsidR="00B12CC0"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具体的に記入してください。</w:t>
            </w:r>
            <w:r w:rsidR="00FB000A">
              <w:rPr>
                <w:rFonts w:ascii="ＭＳ 明朝" w:hAnsi="ＭＳ 明朝" w:hint="eastAsia"/>
                <w:kern w:val="0"/>
                <w:sz w:val="20"/>
                <w:szCs w:val="20"/>
              </w:rPr>
              <w:t>（スペースが不足する場合は、別紙に記入の上添付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すること。</w:t>
            </w:r>
            <w:r w:rsidR="00FB000A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CBD1F3A" w14:textId="77B5A19C" w:rsidR="002A6BD4" w:rsidRPr="002A6BD4" w:rsidRDefault="002A6BD4" w:rsidP="002A6BD4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予定される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活動（事業）日数、支援件数または支援人数などについて記入してください。</w:t>
            </w:r>
          </w:p>
        </w:tc>
      </w:tr>
      <w:tr w:rsidR="00B12CC0" w:rsidRPr="00A82BAC" w14:paraId="036B1514" w14:textId="77777777" w:rsidTr="002D56DA">
        <w:tc>
          <w:tcPr>
            <w:tcW w:w="9209" w:type="dxa"/>
          </w:tcPr>
          <w:p w14:paraId="5E61EB93" w14:textId="4E66AC07" w:rsidR="00B12CC0" w:rsidRPr="002A6BD4" w:rsidRDefault="00B12CC0" w:rsidP="002A6BD4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hAnsi="ＭＳ 明朝"/>
                <w:kern w:val="0"/>
                <w:sz w:val="24"/>
              </w:rPr>
            </w:pPr>
          </w:p>
          <w:p w14:paraId="4B9FBD03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816192C" w14:textId="77777777" w:rsidR="00E94670" w:rsidRDefault="00E94670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89093B" w14:textId="77777777" w:rsidR="004F0ADE" w:rsidRDefault="004F0ADE" w:rsidP="00DD64EC">
            <w:pPr>
              <w:spacing w:line="0" w:lineRule="atLeas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14:paraId="4A22F82D" w14:textId="561FF960" w:rsidR="002F1E94" w:rsidRPr="002A6BD4" w:rsidRDefault="002F1E94" w:rsidP="002A6BD4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hAnsi="ＭＳ 明朝"/>
                <w:kern w:val="0"/>
                <w:sz w:val="24"/>
              </w:rPr>
            </w:pPr>
          </w:p>
          <w:p w14:paraId="57195F55" w14:textId="2C33F4ED" w:rsidR="00A95334" w:rsidRPr="00752340" w:rsidRDefault="002A6BD4" w:rsidP="004F0ADE">
            <w:pPr>
              <w:spacing w:line="276" w:lineRule="auto"/>
              <w:ind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活動日数: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合計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FB000A" w:rsidRPr="00012D51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  <w:r w:rsidR="00E9467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4F0A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支援人数: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延べ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752340" w:rsidRPr="00012D51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</w:tbl>
    <w:p w14:paraId="1FE70496" w14:textId="77777777" w:rsidR="00E94670" w:rsidRDefault="00E94670" w:rsidP="000F255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14:paraId="3E144189" w14:textId="01CC9118" w:rsidR="0001789F" w:rsidRPr="000F2550" w:rsidRDefault="000F2550" w:rsidP="000F255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 xml:space="preserve">赤い羽根・物価高騰下のいのちをつなぐ支え合いキャンペーン「こども食堂」応援助成事業　</w:t>
      </w:r>
      <w:r w:rsidRPr="00A82BAC">
        <w:rPr>
          <w:rFonts w:ascii="ＭＳ 明朝" w:hAnsi="ＭＳ 明朝" w:hint="eastAsia"/>
          <w:sz w:val="18"/>
          <w:szCs w:val="18"/>
        </w:rPr>
        <w:t>助成申請書</w:t>
      </w:r>
    </w:p>
    <w:p w14:paraId="344DD4C2" w14:textId="77777777" w:rsidR="000F2550" w:rsidRDefault="000F2550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7710"/>
      </w:tblGrid>
      <w:tr w:rsidR="00BC0B89" w14:paraId="09289842" w14:textId="4050F7F5" w:rsidTr="004B7A27">
        <w:trPr>
          <w:trHeight w:val="1871"/>
        </w:trPr>
        <w:tc>
          <w:tcPr>
            <w:tcW w:w="1350" w:type="dxa"/>
            <w:vAlign w:val="center"/>
          </w:tcPr>
          <w:p w14:paraId="1F152491" w14:textId="225B5E28" w:rsidR="00BC0B89" w:rsidRPr="004B7A27" w:rsidRDefault="00BC0B89" w:rsidP="004B7A27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4B7A27">
              <w:rPr>
                <w:rFonts w:ascii="ＭＳ 明朝" w:hAnsi="ＭＳ 明朝" w:hint="eastAsia"/>
                <w:sz w:val="22"/>
              </w:rPr>
              <w:t>本助成金で行う活動（事業）の内容</w:t>
            </w:r>
          </w:p>
        </w:tc>
        <w:tc>
          <w:tcPr>
            <w:tcW w:w="7710" w:type="dxa"/>
          </w:tcPr>
          <w:p w14:paraId="37F90135" w14:textId="77777777" w:rsidR="00BC0B89" w:rsidRDefault="00BC0B89" w:rsidP="00BC0B89">
            <w:pPr>
              <w:pStyle w:val="ac"/>
              <w:numPr>
                <w:ilvl w:val="1"/>
                <w:numId w:val="2"/>
              </w:numPr>
              <w:spacing w:line="0" w:lineRule="atLeast"/>
              <w:ind w:leftChars="0" w:left="37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本助成金で取り組む活動内容について具体的にご記入ください。</w:t>
            </w:r>
          </w:p>
          <w:p w14:paraId="01BCF501" w14:textId="77777777" w:rsidR="00BC0B89" w:rsidRDefault="00BC0B89" w:rsidP="00BC0B89">
            <w:pPr>
              <w:spacing w:line="0" w:lineRule="atLeast"/>
              <w:ind w:left="14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D454505" w14:textId="2D837A32" w:rsidR="00BC0B89" w:rsidRPr="00BC0B89" w:rsidRDefault="00BC0B89" w:rsidP="00BC0B89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0B89" w14:paraId="5FF68E3D" w14:textId="3F1469E4" w:rsidTr="004B7A27">
        <w:trPr>
          <w:trHeight w:val="1871"/>
        </w:trPr>
        <w:tc>
          <w:tcPr>
            <w:tcW w:w="1350" w:type="dxa"/>
            <w:vAlign w:val="center"/>
          </w:tcPr>
          <w:p w14:paraId="4B8586EF" w14:textId="77777777" w:rsidR="004B7A27" w:rsidRDefault="00BC0B89" w:rsidP="004B7A27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4B7A27">
              <w:rPr>
                <w:rFonts w:ascii="ＭＳ 明朝" w:hAnsi="ＭＳ 明朝" w:hint="eastAsia"/>
                <w:sz w:val="22"/>
              </w:rPr>
              <w:t>本助成金を充当する</w:t>
            </w:r>
          </w:p>
          <w:p w14:paraId="7565DDB0" w14:textId="2637F382" w:rsidR="00BC0B89" w:rsidRPr="004B7A27" w:rsidRDefault="00BC0B89" w:rsidP="004B7A27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4B7A27">
              <w:rPr>
                <w:rFonts w:ascii="ＭＳ 明朝" w:hAnsi="ＭＳ 明朝" w:hint="eastAsia"/>
                <w:sz w:val="22"/>
              </w:rPr>
              <w:t>経費の必要性</w:t>
            </w:r>
          </w:p>
        </w:tc>
        <w:tc>
          <w:tcPr>
            <w:tcW w:w="7710" w:type="dxa"/>
          </w:tcPr>
          <w:p w14:paraId="516A8F24" w14:textId="77777777" w:rsidR="00BC0B89" w:rsidRDefault="00BC0B89" w:rsidP="00BC0B89">
            <w:pPr>
              <w:pStyle w:val="ac"/>
              <w:numPr>
                <w:ilvl w:val="1"/>
                <w:numId w:val="2"/>
              </w:numPr>
              <w:spacing w:line="0" w:lineRule="atLeast"/>
              <w:ind w:leftChars="0" w:left="37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本助成金を活用する必要性についてご記入ください。</w:t>
            </w:r>
          </w:p>
          <w:p w14:paraId="0D2F2001" w14:textId="04C0D942" w:rsidR="00BC0B89" w:rsidRPr="00BC0B89" w:rsidRDefault="00BC0B89" w:rsidP="00BC0B89">
            <w:pPr>
              <w:spacing w:line="0" w:lineRule="atLeast"/>
              <w:ind w:left="1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1A65041" w14:textId="77777777" w:rsidR="00BC0B89" w:rsidRPr="000F2550" w:rsidRDefault="00BC0B89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668F42F3" w:rsidR="00923C58" w:rsidRPr="00923C58" w:rsidRDefault="000F2550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５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</w:t>
      </w:r>
      <w:r w:rsidR="00E94670">
        <w:rPr>
          <w:rFonts w:ascii="ＭＳ 明朝" w:hAnsi="ＭＳ 明朝" w:hint="eastAsia"/>
          <w:snapToGrid w:val="0"/>
          <w:sz w:val="24"/>
        </w:rPr>
        <w:t>今年度計画における</w:t>
      </w:r>
      <w:r w:rsidR="00923C58" w:rsidRPr="00923C58">
        <w:rPr>
          <w:rFonts w:ascii="ＭＳ 明朝" w:hAnsi="ＭＳ 明朝" w:hint="eastAsia"/>
          <w:snapToGrid w:val="0"/>
          <w:sz w:val="24"/>
        </w:rPr>
        <w:t>経費の内訳</w:t>
      </w:r>
    </w:p>
    <w:p w14:paraId="19890FA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A84E40">
        <w:trPr>
          <w:trHeight w:val="397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49189AD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60F6C126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FD7DC0A" w14:textId="77777777" w:rsidTr="00A84E40">
        <w:trPr>
          <w:trHeight w:val="39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3137B6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A84E40">
        <w:trPr>
          <w:trHeight w:val="39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212B18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A84E40">
        <w:trPr>
          <w:trHeight w:val="39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C738A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A84E40">
        <w:trPr>
          <w:trHeight w:val="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A84E40">
        <w:trPr>
          <w:trHeight w:val="397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E6AE47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A84E40">
        <w:trPr>
          <w:trHeight w:val="39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AC8016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A84E40">
        <w:trPr>
          <w:trHeight w:val="39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A8905D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A84E40">
        <w:trPr>
          <w:trHeight w:val="39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F1C604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A84E40">
        <w:trPr>
          <w:trHeight w:val="39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E2B6A" w14:textId="77777777" w:rsidR="00923C58" w:rsidRPr="00923C58" w:rsidRDefault="00923C58" w:rsidP="00A84E40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3A92915B" w14:textId="77777777" w:rsidR="00F47222" w:rsidRPr="00923C58" w:rsidRDefault="00F47222" w:rsidP="00BD72DD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</w:p>
    <w:p w14:paraId="23DF33B7" w14:textId="47E0D8EF" w:rsidR="00743672" w:rsidRDefault="000F2550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B72D9B">
        <w:rPr>
          <w:rFonts w:ascii="ＭＳ 明朝" w:hAnsi="ＭＳ 明朝" w:hint="eastAsia"/>
          <w:sz w:val="24"/>
          <w:szCs w:val="24"/>
        </w:rPr>
        <w:t xml:space="preserve">　添付書類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96"/>
        <w:gridCol w:w="8513"/>
      </w:tblGrid>
      <w:tr w:rsidR="00D349A1" w:rsidRPr="00752340" w14:paraId="17042DA7" w14:textId="77777777" w:rsidTr="00D349A1">
        <w:tc>
          <w:tcPr>
            <w:tcW w:w="696" w:type="dxa"/>
            <w:hideMark/>
          </w:tcPr>
          <w:p w14:paraId="11628E55" w14:textId="77777777" w:rsidR="00D349A1" w:rsidRPr="00752340" w:rsidRDefault="00D349A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１．</w:t>
            </w:r>
          </w:p>
        </w:tc>
        <w:tc>
          <w:tcPr>
            <w:tcW w:w="8513" w:type="dxa"/>
            <w:hideMark/>
          </w:tcPr>
          <w:p w14:paraId="0CFB1292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団体の規約、会則、定款　のいずれか</w:t>
            </w:r>
          </w:p>
        </w:tc>
      </w:tr>
      <w:tr w:rsidR="00D349A1" w:rsidRPr="00752340" w14:paraId="721C3D22" w14:textId="77777777" w:rsidTr="00D349A1">
        <w:tc>
          <w:tcPr>
            <w:tcW w:w="696" w:type="dxa"/>
            <w:hideMark/>
          </w:tcPr>
          <w:p w14:paraId="16582581" w14:textId="77777777" w:rsidR="00D349A1" w:rsidRPr="00752340" w:rsidRDefault="00D349A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２．</w:t>
            </w:r>
          </w:p>
        </w:tc>
        <w:tc>
          <w:tcPr>
            <w:tcW w:w="8513" w:type="dxa"/>
            <w:hideMark/>
          </w:tcPr>
          <w:p w14:paraId="4EA3846E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役員名簿</w:t>
            </w:r>
          </w:p>
        </w:tc>
      </w:tr>
      <w:tr w:rsidR="00D349A1" w:rsidRPr="00752340" w14:paraId="6CFBC234" w14:textId="77777777" w:rsidTr="00D349A1">
        <w:tc>
          <w:tcPr>
            <w:tcW w:w="696" w:type="dxa"/>
            <w:hideMark/>
          </w:tcPr>
          <w:p w14:paraId="40624500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３．</w:t>
            </w:r>
          </w:p>
        </w:tc>
        <w:tc>
          <w:tcPr>
            <w:tcW w:w="8513" w:type="dxa"/>
            <w:hideMark/>
          </w:tcPr>
          <w:p w14:paraId="14FDF063" w14:textId="69B76C29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202</w:t>
            </w:r>
            <w:r w:rsidR="00A557C4">
              <w:rPr>
                <w:rFonts w:ascii="ＭＳ 明朝" w:hAnsi="ＭＳ 明朝" w:hint="eastAsia"/>
                <w:sz w:val="22"/>
              </w:rPr>
              <w:t>4</w:t>
            </w:r>
            <w:r w:rsidRPr="00752340">
              <w:rPr>
                <w:rFonts w:ascii="ＭＳ 明朝" w:hAnsi="ＭＳ 明朝" w:hint="eastAsia"/>
                <w:sz w:val="22"/>
              </w:rPr>
              <w:t>年度(令和</w:t>
            </w:r>
            <w:r w:rsidR="00A557C4">
              <w:rPr>
                <w:rFonts w:ascii="ＭＳ 明朝" w:hAnsi="ＭＳ 明朝" w:hint="eastAsia"/>
                <w:sz w:val="22"/>
              </w:rPr>
              <w:t>6</w:t>
            </w:r>
            <w:r w:rsidRPr="00752340">
              <w:rPr>
                <w:rFonts w:ascii="ＭＳ 明朝" w:hAnsi="ＭＳ 明朝" w:hint="eastAsia"/>
                <w:sz w:val="22"/>
              </w:rPr>
              <w:t>年度</w:t>
            </w:r>
            <w:r w:rsidRPr="00752340">
              <w:rPr>
                <w:rFonts w:ascii="ＭＳ 明朝" w:hAnsi="ＭＳ 明朝"/>
                <w:sz w:val="22"/>
              </w:rPr>
              <w:t>)</w:t>
            </w:r>
            <w:r w:rsidRPr="00752340">
              <w:rPr>
                <w:rFonts w:ascii="ＭＳ 明朝" w:hAnsi="ＭＳ 明朝" w:hint="eastAsia"/>
                <w:sz w:val="22"/>
              </w:rPr>
              <w:t>事業報告書</w:t>
            </w:r>
          </w:p>
        </w:tc>
      </w:tr>
      <w:tr w:rsidR="00D349A1" w:rsidRPr="00752340" w14:paraId="45FEAA67" w14:textId="77777777" w:rsidTr="00D349A1">
        <w:tc>
          <w:tcPr>
            <w:tcW w:w="696" w:type="dxa"/>
            <w:hideMark/>
          </w:tcPr>
          <w:p w14:paraId="11564698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４．</w:t>
            </w:r>
          </w:p>
        </w:tc>
        <w:tc>
          <w:tcPr>
            <w:tcW w:w="8513" w:type="dxa"/>
            <w:hideMark/>
          </w:tcPr>
          <w:p w14:paraId="35DEF8E1" w14:textId="6EE538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202</w:t>
            </w:r>
            <w:r w:rsidR="00A557C4">
              <w:rPr>
                <w:rFonts w:ascii="ＭＳ 明朝" w:hAnsi="ＭＳ 明朝" w:hint="eastAsia"/>
                <w:sz w:val="22"/>
              </w:rPr>
              <w:t>4</w:t>
            </w:r>
            <w:r w:rsidRPr="00752340">
              <w:rPr>
                <w:rFonts w:ascii="ＭＳ 明朝" w:hAnsi="ＭＳ 明朝" w:hint="eastAsia"/>
                <w:sz w:val="22"/>
              </w:rPr>
              <w:t>年度(令和</w:t>
            </w:r>
            <w:r w:rsidR="00A557C4">
              <w:rPr>
                <w:rFonts w:ascii="ＭＳ 明朝" w:hAnsi="ＭＳ 明朝" w:hint="eastAsia"/>
                <w:sz w:val="22"/>
              </w:rPr>
              <w:t>6</w:t>
            </w:r>
            <w:r w:rsidRPr="00752340">
              <w:rPr>
                <w:rFonts w:ascii="ＭＳ 明朝" w:hAnsi="ＭＳ 明朝" w:hint="eastAsia"/>
                <w:sz w:val="22"/>
              </w:rPr>
              <w:t>年度</w:t>
            </w:r>
            <w:r w:rsidRPr="00752340">
              <w:rPr>
                <w:rFonts w:ascii="ＭＳ 明朝" w:hAnsi="ＭＳ 明朝"/>
                <w:sz w:val="22"/>
              </w:rPr>
              <w:t>)</w:t>
            </w:r>
            <w:r w:rsidRPr="00752340">
              <w:rPr>
                <w:rFonts w:ascii="ＭＳ 明朝" w:hAnsi="ＭＳ 明朝" w:hint="eastAsia"/>
                <w:sz w:val="22"/>
              </w:rPr>
              <w:t>決算関係書類</w:t>
            </w:r>
          </w:p>
        </w:tc>
      </w:tr>
      <w:tr w:rsidR="00706327" w:rsidRPr="00752340" w14:paraId="22111519" w14:textId="77777777" w:rsidTr="00D349A1">
        <w:tc>
          <w:tcPr>
            <w:tcW w:w="696" w:type="dxa"/>
          </w:tcPr>
          <w:p w14:paraId="4F6D0B36" w14:textId="7C54AB0E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</w:p>
        </w:tc>
        <w:tc>
          <w:tcPr>
            <w:tcW w:w="8513" w:type="dxa"/>
          </w:tcPr>
          <w:p w14:paraId="2553FCAC" w14:textId="1AB857C5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202</w:t>
            </w:r>
            <w:r w:rsidR="00A557C4"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年度(令和</w:t>
            </w:r>
            <w:r w:rsidR="00A557C4">
              <w:rPr>
                <w:rFonts w:ascii="ＭＳ 明朝" w:hAnsi="ＭＳ 明朝" w:hint="eastAsia"/>
                <w:sz w:val="22"/>
              </w:rPr>
              <w:t>7</w:t>
            </w:r>
            <w:r>
              <w:rPr>
                <w:rFonts w:ascii="ＭＳ 明朝" w:hAnsi="ＭＳ 明朝" w:hint="eastAsia"/>
                <w:sz w:val="22"/>
              </w:rPr>
              <w:t>年度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事業計画書</w:t>
            </w:r>
          </w:p>
        </w:tc>
      </w:tr>
      <w:tr w:rsidR="00706327" w:rsidRPr="00752340" w14:paraId="0B63ECDA" w14:textId="77777777" w:rsidTr="00D349A1">
        <w:tc>
          <w:tcPr>
            <w:tcW w:w="696" w:type="dxa"/>
          </w:tcPr>
          <w:p w14:paraId="5923D25D" w14:textId="2EBD66C0" w:rsidR="00706327" w:rsidRPr="00752340" w:rsidRDefault="00012D51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６．</w:t>
            </w:r>
          </w:p>
        </w:tc>
        <w:tc>
          <w:tcPr>
            <w:tcW w:w="8513" w:type="dxa"/>
          </w:tcPr>
          <w:p w14:paraId="4E4A1712" w14:textId="4FFD633E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202</w:t>
            </w:r>
            <w:r w:rsidR="00A557C4"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年度(令和</w:t>
            </w:r>
            <w:r w:rsidR="00A557C4">
              <w:rPr>
                <w:rFonts w:ascii="ＭＳ 明朝" w:hAnsi="ＭＳ 明朝" w:hint="eastAsia"/>
                <w:sz w:val="22"/>
              </w:rPr>
              <w:t>7</w:t>
            </w:r>
            <w:r>
              <w:rPr>
                <w:rFonts w:ascii="ＭＳ 明朝" w:hAnsi="ＭＳ 明朝" w:hint="eastAsia"/>
                <w:sz w:val="22"/>
              </w:rPr>
              <w:t>年度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収支予算書</w:t>
            </w:r>
          </w:p>
        </w:tc>
      </w:tr>
      <w:tr w:rsidR="00D349A1" w:rsidRPr="00FB000A" w14:paraId="60E08DA8" w14:textId="77777777" w:rsidTr="00D349A1">
        <w:tc>
          <w:tcPr>
            <w:tcW w:w="696" w:type="dxa"/>
            <w:hideMark/>
          </w:tcPr>
          <w:p w14:paraId="55DC0304" w14:textId="1E09225B" w:rsidR="00D349A1" w:rsidRPr="00752340" w:rsidRDefault="0070632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="00D349A1" w:rsidRPr="00752340">
              <w:rPr>
                <w:rFonts w:ascii="ＭＳ 明朝" w:hAnsi="ＭＳ 明朝" w:hint="eastAsia"/>
                <w:sz w:val="22"/>
              </w:rPr>
              <w:t>．</w:t>
            </w:r>
          </w:p>
        </w:tc>
        <w:tc>
          <w:tcPr>
            <w:tcW w:w="8513" w:type="dxa"/>
            <w:hideMark/>
          </w:tcPr>
          <w:p w14:paraId="01E59DBA" w14:textId="7CC0FC5C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その他</w:t>
            </w:r>
            <w:r w:rsidR="00FB000A" w:rsidRPr="00FB000A">
              <w:rPr>
                <w:rFonts w:ascii="ＭＳ 明朝" w:hAnsi="ＭＳ 明朝" w:hint="eastAsia"/>
                <w:szCs w:val="21"/>
              </w:rPr>
              <w:t>(</w:t>
            </w:r>
            <w:r w:rsidRPr="00FB000A">
              <w:rPr>
                <w:rFonts w:ascii="ＭＳ 明朝" w:hAnsi="ＭＳ 明朝" w:hint="eastAsia"/>
                <w:szCs w:val="21"/>
              </w:rPr>
              <w:t>広報誌、パンフレット等、活動内容がわかるものがあれば添付してください。</w:t>
            </w:r>
            <w:r w:rsidR="00FB000A" w:rsidRPr="00FB000A">
              <w:rPr>
                <w:rFonts w:ascii="ＭＳ 明朝" w:hAnsi="ＭＳ 明朝" w:hint="eastAsia"/>
                <w:szCs w:val="21"/>
              </w:rPr>
              <w:t>)</w:t>
            </w:r>
          </w:p>
        </w:tc>
      </w:tr>
    </w:tbl>
    <w:p w14:paraId="4714E21B" w14:textId="4BFA02EB" w:rsidR="00FA10BD" w:rsidRPr="00752340" w:rsidRDefault="00FA10BD" w:rsidP="00752340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752340">
        <w:rPr>
          <w:rFonts w:ascii="ＭＳ 明朝" w:hAnsi="ＭＳ 明朝" w:hint="eastAsia"/>
          <w:sz w:val="22"/>
        </w:rPr>
        <w:t>※記載の事項は、できるだけ申請書にまとめること。ただし、無理な場合は、別紙として添付すること。</w:t>
      </w:r>
    </w:p>
    <w:p w14:paraId="494D0313" w14:textId="2700278D" w:rsidR="00B72D9B" w:rsidRPr="00752340" w:rsidRDefault="00FA10BD" w:rsidP="00752340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752340">
        <w:rPr>
          <w:rFonts w:ascii="ＭＳ 明朝" w:hAnsi="ＭＳ 明朝" w:hint="eastAsia"/>
          <w:sz w:val="22"/>
        </w:rPr>
        <w:t>※申請書に記載していただく個人情報は、本会において適正に管理し、無断で第三者に提供しません。代表者名、担当者名は助成審査に係る連絡等に使用します。</w:t>
      </w:r>
    </w:p>
    <w:sectPr w:rsidR="00B72D9B" w:rsidRPr="00752340" w:rsidSect="00752340">
      <w:pgSz w:w="11906" w:h="16838" w:code="9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D2751" w14:textId="77777777" w:rsidR="00705F79" w:rsidRDefault="00705F79" w:rsidP="00D37545">
      <w:r>
        <w:separator/>
      </w:r>
    </w:p>
  </w:endnote>
  <w:endnote w:type="continuationSeparator" w:id="0">
    <w:p w14:paraId="029CE8B3" w14:textId="77777777" w:rsidR="00705F79" w:rsidRDefault="00705F79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BCA3" w14:textId="77777777" w:rsidR="00705F79" w:rsidRDefault="00705F79" w:rsidP="00D37545">
      <w:r>
        <w:separator/>
      </w:r>
    </w:p>
  </w:footnote>
  <w:footnote w:type="continuationSeparator" w:id="0">
    <w:p w14:paraId="69900100" w14:textId="77777777" w:rsidR="00705F79" w:rsidRDefault="00705F79" w:rsidP="00D3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7A14"/>
    <w:multiLevelType w:val="hybridMultilevel"/>
    <w:tmpl w:val="0AFE351E"/>
    <w:lvl w:ilvl="0" w:tplc="1A0CB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D477EB"/>
    <w:multiLevelType w:val="hybridMultilevel"/>
    <w:tmpl w:val="FE2ED804"/>
    <w:lvl w:ilvl="0" w:tplc="0B7E3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B16A0"/>
    <w:multiLevelType w:val="hybridMultilevel"/>
    <w:tmpl w:val="2CD8DD8E"/>
    <w:lvl w:ilvl="0" w:tplc="F12CEE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1F6E1E0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0943258">
    <w:abstractNumId w:val="0"/>
  </w:num>
  <w:num w:numId="2" w16cid:durableId="1612207719">
    <w:abstractNumId w:val="2"/>
  </w:num>
  <w:num w:numId="3" w16cid:durableId="161706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2D51"/>
    <w:rsid w:val="0001789F"/>
    <w:rsid w:val="00054F74"/>
    <w:rsid w:val="00056F31"/>
    <w:rsid w:val="00063519"/>
    <w:rsid w:val="000746A8"/>
    <w:rsid w:val="00074AEC"/>
    <w:rsid w:val="00082D57"/>
    <w:rsid w:val="000E084E"/>
    <w:rsid w:val="000E51FE"/>
    <w:rsid w:val="000F2550"/>
    <w:rsid w:val="000F72DA"/>
    <w:rsid w:val="00101513"/>
    <w:rsid w:val="001228B0"/>
    <w:rsid w:val="00174274"/>
    <w:rsid w:val="001A1DAE"/>
    <w:rsid w:val="001B0DB7"/>
    <w:rsid w:val="001C5313"/>
    <w:rsid w:val="001D1014"/>
    <w:rsid w:val="001D1DFB"/>
    <w:rsid w:val="001E75E7"/>
    <w:rsid w:val="001F1BA3"/>
    <w:rsid w:val="0021169C"/>
    <w:rsid w:val="0026642F"/>
    <w:rsid w:val="002720CA"/>
    <w:rsid w:val="002A6BD4"/>
    <w:rsid w:val="002B253B"/>
    <w:rsid w:val="002D042F"/>
    <w:rsid w:val="002D40B0"/>
    <w:rsid w:val="002F1E94"/>
    <w:rsid w:val="003113A0"/>
    <w:rsid w:val="00326880"/>
    <w:rsid w:val="003550D7"/>
    <w:rsid w:val="003A6A86"/>
    <w:rsid w:val="003B00C7"/>
    <w:rsid w:val="003B29C2"/>
    <w:rsid w:val="003E3AE2"/>
    <w:rsid w:val="003F49E9"/>
    <w:rsid w:val="003F4B9C"/>
    <w:rsid w:val="00426C85"/>
    <w:rsid w:val="004663BD"/>
    <w:rsid w:val="004700F9"/>
    <w:rsid w:val="004720BA"/>
    <w:rsid w:val="0048617F"/>
    <w:rsid w:val="00491CD2"/>
    <w:rsid w:val="004940F1"/>
    <w:rsid w:val="004B7A27"/>
    <w:rsid w:val="004F0ADE"/>
    <w:rsid w:val="004F2B13"/>
    <w:rsid w:val="005017CA"/>
    <w:rsid w:val="00503BE4"/>
    <w:rsid w:val="00537A45"/>
    <w:rsid w:val="00554A0C"/>
    <w:rsid w:val="00565F62"/>
    <w:rsid w:val="00570320"/>
    <w:rsid w:val="005728FF"/>
    <w:rsid w:val="0057462C"/>
    <w:rsid w:val="00574C7C"/>
    <w:rsid w:val="00575DD2"/>
    <w:rsid w:val="00583288"/>
    <w:rsid w:val="0059019E"/>
    <w:rsid w:val="00592605"/>
    <w:rsid w:val="005B4A80"/>
    <w:rsid w:val="005F463B"/>
    <w:rsid w:val="00646E22"/>
    <w:rsid w:val="006476D5"/>
    <w:rsid w:val="006938AE"/>
    <w:rsid w:val="006A5161"/>
    <w:rsid w:val="006B0174"/>
    <w:rsid w:val="006E4186"/>
    <w:rsid w:val="00700C80"/>
    <w:rsid w:val="00705F79"/>
    <w:rsid w:val="00706327"/>
    <w:rsid w:val="007412D1"/>
    <w:rsid w:val="00743672"/>
    <w:rsid w:val="0074518D"/>
    <w:rsid w:val="00752340"/>
    <w:rsid w:val="0079438B"/>
    <w:rsid w:val="007B117B"/>
    <w:rsid w:val="00803EFB"/>
    <w:rsid w:val="008311BD"/>
    <w:rsid w:val="008400C9"/>
    <w:rsid w:val="00867503"/>
    <w:rsid w:val="00876FCF"/>
    <w:rsid w:val="00883CB6"/>
    <w:rsid w:val="00887F7F"/>
    <w:rsid w:val="008A0197"/>
    <w:rsid w:val="008A3B70"/>
    <w:rsid w:val="008F29E4"/>
    <w:rsid w:val="009063DA"/>
    <w:rsid w:val="009134DD"/>
    <w:rsid w:val="00923C58"/>
    <w:rsid w:val="0094147E"/>
    <w:rsid w:val="009561F4"/>
    <w:rsid w:val="00960FE5"/>
    <w:rsid w:val="009624F1"/>
    <w:rsid w:val="009A2C7A"/>
    <w:rsid w:val="009D54E2"/>
    <w:rsid w:val="009E5DF5"/>
    <w:rsid w:val="00A04D0A"/>
    <w:rsid w:val="00A141AC"/>
    <w:rsid w:val="00A206C5"/>
    <w:rsid w:val="00A52F9C"/>
    <w:rsid w:val="00A530F6"/>
    <w:rsid w:val="00A557C4"/>
    <w:rsid w:val="00A76CA5"/>
    <w:rsid w:val="00A82BAC"/>
    <w:rsid w:val="00A84E40"/>
    <w:rsid w:val="00A85654"/>
    <w:rsid w:val="00A950A3"/>
    <w:rsid w:val="00A95334"/>
    <w:rsid w:val="00AB7178"/>
    <w:rsid w:val="00AD6973"/>
    <w:rsid w:val="00AE629E"/>
    <w:rsid w:val="00AE7FE8"/>
    <w:rsid w:val="00B12CC0"/>
    <w:rsid w:val="00B21626"/>
    <w:rsid w:val="00B22B5C"/>
    <w:rsid w:val="00B41D57"/>
    <w:rsid w:val="00B43FB6"/>
    <w:rsid w:val="00B46007"/>
    <w:rsid w:val="00B72D9B"/>
    <w:rsid w:val="00BB02B5"/>
    <w:rsid w:val="00BC0B89"/>
    <w:rsid w:val="00BC6527"/>
    <w:rsid w:val="00BD72DD"/>
    <w:rsid w:val="00BE20E4"/>
    <w:rsid w:val="00C42085"/>
    <w:rsid w:val="00CA1FD6"/>
    <w:rsid w:val="00CB080F"/>
    <w:rsid w:val="00CC1919"/>
    <w:rsid w:val="00CC31F2"/>
    <w:rsid w:val="00CE06B1"/>
    <w:rsid w:val="00CF1C02"/>
    <w:rsid w:val="00CF21AE"/>
    <w:rsid w:val="00D10D6F"/>
    <w:rsid w:val="00D20B14"/>
    <w:rsid w:val="00D23012"/>
    <w:rsid w:val="00D349A1"/>
    <w:rsid w:val="00D37545"/>
    <w:rsid w:val="00D41768"/>
    <w:rsid w:val="00D432A2"/>
    <w:rsid w:val="00D6150E"/>
    <w:rsid w:val="00D722FD"/>
    <w:rsid w:val="00D742CB"/>
    <w:rsid w:val="00D913AF"/>
    <w:rsid w:val="00E0039C"/>
    <w:rsid w:val="00E55AD9"/>
    <w:rsid w:val="00E650AF"/>
    <w:rsid w:val="00E863F2"/>
    <w:rsid w:val="00E873CD"/>
    <w:rsid w:val="00E94670"/>
    <w:rsid w:val="00EB5152"/>
    <w:rsid w:val="00EC5149"/>
    <w:rsid w:val="00EC59BC"/>
    <w:rsid w:val="00ED6736"/>
    <w:rsid w:val="00F0092C"/>
    <w:rsid w:val="00F21212"/>
    <w:rsid w:val="00F218F8"/>
    <w:rsid w:val="00F225A0"/>
    <w:rsid w:val="00F25C2A"/>
    <w:rsid w:val="00F47222"/>
    <w:rsid w:val="00F712A6"/>
    <w:rsid w:val="00FA10BD"/>
    <w:rsid w:val="00FB000A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  <w15:docId w15:val="{B9E4763C-B888-46A7-8E65-F45D9D49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051031-06</cp:lastModifiedBy>
  <cp:revision>5</cp:revision>
  <dcterms:created xsi:type="dcterms:W3CDTF">2020-05-14T04:09:00Z</dcterms:created>
  <dcterms:modified xsi:type="dcterms:W3CDTF">2025-08-13T06:57:00Z</dcterms:modified>
</cp:coreProperties>
</file>